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438D" w14:textId="142C8269" w:rsidR="00A34AA0" w:rsidRPr="00CF5917" w:rsidRDefault="001D5113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様式第３号（第９条関係）</w:t>
      </w:r>
      <w:r w:rsidR="002C4C9A">
        <w:rPr>
          <w:rFonts w:ascii="ＭＳ 明朝" w:eastAsia="ＭＳ 明朝" w:hAnsi="ＭＳ 明朝" w:hint="eastAsia"/>
          <w:szCs w:val="21"/>
        </w:rPr>
        <w:t xml:space="preserve">　</w:t>
      </w:r>
    </w:p>
    <w:p w14:paraId="04FE7F43" w14:textId="77777777" w:rsidR="003707AF" w:rsidRDefault="003707AF" w:rsidP="00A15173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3DB9E7D3" w14:textId="3B9CAF51" w:rsidR="001D5113" w:rsidRPr="0075204C" w:rsidRDefault="001D5113" w:rsidP="00A15173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5204C">
        <w:rPr>
          <w:rFonts w:ascii="ＭＳ 明朝" w:eastAsia="ＭＳ 明朝" w:hAnsi="ＭＳ 明朝" w:hint="eastAsia"/>
          <w:sz w:val="28"/>
          <w:szCs w:val="28"/>
        </w:rPr>
        <w:t>佐渡市竹破砕機使用管理簿</w:t>
      </w:r>
    </w:p>
    <w:p w14:paraId="60822115" w14:textId="77777777" w:rsidR="003707AF" w:rsidRDefault="003707AF" w:rsidP="00A15173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25843455" w14:textId="3264CFBC" w:rsidR="001D5113" w:rsidRPr="00CF5917" w:rsidRDefault="001D5113" w:rsidP="00A15173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CF5917">
        <w:rPr>
          <w:rFonts w:ascii="ＭＳ 明朝" w:eastAsia="ＭＳ 明朝" w:hAnsi="ＭＳ 明朝" w:hint="eastAsia"/>
          <w:szCs w:val="21"/>
          <w:u w:val="single"/>
        </w:rPr>
        <w:t>団体名</w:t>
      </w:r>
      <w:r w:rsidR="00A15173" w:rsidRPr="00CF5917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7288E612" w14:textId="0D45F47C" w:rsidR="00855566" w:rsidRPr="00207CBE" w:rsidRDefault="00207CBE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207CBE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3C3B8C">
        <w:rPr>
          <w:rFonts w:ascii="ＭＳ 明朝" w:eastAsia="ＭＳ 明朝" w:hAnsi="ＭＳ 明朝" w:hint="eastAsia"/>
          <w:color w:val="000000" w:themeColor="text1"/>
          <w:szCs w:val="21"/>
        </w:rPr>
        <w:t>借用中は</w:t>
      </w:r>
      <w:r w:rsidRPr="00207CBE">
        <w:rPr>
          <w:rFonts w:ascii="ＭＳ 明朝" w:eastAsia="ＭＳ 明朝" w:hAnsi="ＭＳ 明朝" w:hint="eastAsia"/>
          <w:color w:val="000000" w:themeColor="text1"/>
          <w:szCs w:val="21"/>
        </w:rPr>
        <w:t>、使用前及び使用後の点検を</w:t>
      </w:r>
      <w:r w:rsidR="00275CC7">
        <w:rPr>
          <w:rFonts w:ascii="ＭＳ 明朝" w:eastAsia="ＭＳ 明朝" w:hAnsi="ＭＳ 明朝" w:hint="eastAsia"/>
          <w:color w:val="000000" w:themeColor="text1"/>
          <w:szCs w:val="21"/>
        </w:rPr>
        <w:t>必ず</w:t>
      </w:r>
      <w:r w:rsidRPr="00207CBE">
        <w:rPr>
          <w:rFonts w:ascii="ＭＳ 明朝" w:eastAsia="ＭＳ 明朝" w:hAnsi="ＭＳ 明朝" w:hint="eastAsia"/>
          <w:color w:val="000000" w:themeColor="text1"/>
          <w:szCs w:val="21"/>
        </w:rPr>
        <w:t>行ってください。</w:t>
      </w:r>
    </w:p>
    <w:p w14:paraId="5A3AF14F" w14:textId="6081E979" w:rsidR="00855566" w:rsidRDefault="00207CBE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207CBE">
        <w:rPr>
          <w:rFonts w:ascii="ＭＳ 明朝" w:eastAsia="ＭＳ 明朝" w:hAnsi="ＭＳ 明朝" w:hint="eastAsia"/>
          <w:color w:val="000000" w:themeColor="text1"/>
          <w:szCs w:val="21"/>
        </w:rPr>
        <w:t>※返却時は、必ず燃料（ガソリン）を満タンにしてください。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583"/>
        <w:gridCol w:w="1290"/>
        <w:gridCol w:w="696"/>
        <w:gridCol w:w="1247"/>
        <w:gridCol w:w="930"/>
        <w:gridCol w:w="1266"/>
        <w:gridCol w:w="891"/>
        <w:gridCol w:w="1511"/>
        <w:gridCol w:w="582"/>
        <w:gridCol w:w="632"/>
      </w:tblGrid>
      <w:tr w:rsidR="00207CBE" w14:paraId="77209036" w14:textId="77777777" w:rsidTr="00FC480B">
        <w:trPr>
          <w:jc w:val="right"/>
        </w:trPr>
        <w:tc>
          <w:tcPr>
            <w:tcW w:w="583" w:type="dxa"/>
            <w:vMerge w:val="restart"/>
            <w:textDirection w:val="tbRlV"/>
            <w:vAlign w:val="center"/>
          </w:tcPr>
          <w:p w14:paraId="4DADC6FD" w14:textId="292BA262" w:rsidR="00207CBE" w:rsidRDefault="00207CBE" w:rsidP="00FC480B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使用日</w:t>
            </w:r>
          </w:p>
        </w:tc>
        <w:tc>
          <w:tcPr>
            <w:tcW w:w="1290" w:type="dxa"/>
            <w:vMerge w:val="restart"/>
            <w:vAlign w:val="center"/>
          </w:tcPr>
          <w:p w14:paraId="1EB7AF5B" w14:textId="530DC571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使用場所</w:t>
            </w:r>
          </w:p>
        </w:tc>
        <w:tc>
          <w:tcPr>
            <w:tcW w:w="696" w:type="dxa"/>
            <w:vMerge w:val="restart"/>
            <w:vAlign w:val="center"/>
          </w:tcPr>
          <w:p w14:paraId="07CEE890" w14:textId="12359504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作業人数</w:t>
            </w:r>
          </w:p>
        </w:tc>
        <w:tc>
          <w:tcPr>
            <w:tcW w:w="1247" w:type="dxa"/>
            <w:vMerge w:val="restart"/>
            <w:vAlign w:val="center"/>
          </w:tcPr>
          <w:p w14:paraId="27BCA020" w14:textId="0146A840" w:rsidR="00207CBE" w:rsidRPr="00FC480B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アワーメーターの数値</w:t>
            </w:r>
          </w:p>
        </w:tc>
        <w:tc>
          <w:tcPr>
            <w:tcW w:w="930" w:type="dxa"/>
            <w:vMerge w:val="restart"/>
            <w:vAlign w:val="center"/>
          </w:tcPr>
          <w:p w14:paraId="3AE2E87D" w14:textId="77777777" w:rsidR="00D7328A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伐採面積</w:t>
            </w:r>
          </w:p>
          <w:p w14:paraId="0A57ADDD" w14:textId="1DDFC152" w:rsidR="00207CBE" w:rsidRPr="00D7328A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2C018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又</w:t>
            </w: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は処理本数）</w:t>
            </w:r>
          </w:p>
        </w:tc>
        <w:tc>
          <w:tcPr>
            <w:tcW w:w="1266" w:type="dxa"/>
            <w:vMerge w:val="restart"/>
            <w:vAlign w:val="center"/>
          </w:tcPr>
          <w:p w14:paraId="60B5C0A3" w14:textId="715334E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竹種類</w:t>
            </w:r>
          </w:p>
        </w:tc>
        <w:tc>
          <w:tcPr>
            <w:tcW w:w="3616" w:type="dxa"/>
            <w:gridSpan w:val="4"/>
            <w:vAlign w:val="center"/>
          </w:tcPr>
          <w:p w14:paraId="3DAED4A5" w14:textId="5069C950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点検結果</w:t>
            </w:r>
          </w:p>
        </w:tc>
      </w:tr>
      <w:tr w:rsidR="00207CBE" w14:paraId="6D334012" w14:textId="77777777" w:rsidTr="00FC480B">
        <w:trPr>
          <w:jc w:val="right"/>
        </w:trPr>
        <w:tc>
          <w:tcPr>
            <w:tcW w:w="583" w:type="dxa"/>
            <w:vMerge/>
            <w:vAlign w:val="center"/>
          </w:tcPr>
          <w:p w14:paraId="37495264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12EA9A07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4D23ADE6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14:paraId="6CD32299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7AE343CF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BAD62B1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45B0224D" w14:textId="0DE06675" w:rsidR="00207CBE" w:rsidRPr="00FC480B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点検箇所</w:t>
            </w:r>
          </w:p>
        </w:tc>
        <w:tc>
          <w:tcPr>
            <w:tcW w:w="1511" w:type="dxa"/>
            <w:vMerge w:val="restart"/>
            <w:vAlign w:val="center"/>
          </w:tcPr>
          <w:p w14:paraId="1120C382" w14:textId="2BEA0DC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点検内容</w:t>
            </w:r>
          </w:p>
        </w:tc>
        <w:tc>
          <w:tcPr>
            <w:tcW w:w="1214" w:type="dxa"/>
            <w:gridSpan w:val="2"/>
            <w:vAlign w:val="center"/>
          </w:tcPr>
          <w:p w14:paraId="1B754955" w14:textId="77777777" w:rsidR="00D7328A" w:rsidRPr="00FC480B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確認</w:t>
            </w:r>
          </w:p>
          <w:p w14:paraId="5FC394E0" w14:textId="01AE6C16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（〇・×）</w:t>
            </w:r>
          </w:p>
        </w:tc>
      </w:tr>
      <w:tr w:rsidR="00207CBE" w14:paraId="68DD7090" w14:textId="77777777" w:rsidTr="00FC480B">
        <w:trPr>
          <w:cantSplit/>
          <w:trHeight w:val="923"/>
          <w:jc w:val="right"/>
        </w:trPr>
        <w:tc>
          <w:tcPr>
            <w:tcW w:w="583" w:type="dxa"/>
            <w:vMerge/>
            <w:vAlign w:val="center"/>
          </w:tcPr>
          <w:p w14:paraId="622DE58D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15CC4B89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97A7D2B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14:paraId="4B20AF84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3FFA2D13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BA00EBC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14:paraId="46624486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14:paraId="42EB96D4" w14:textId="77777777" w:rsidR="00207CBE" w:rsidRDefault="00207CBE" w:rsidP="00FC480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3062E29" w14:textId="62196526" w:rsidR="00207CBE" w:rsidRDefault="00207CBE" w:rsidP="00FC480B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</w:t>
            </w:r>
          </w:p>
        </w:tc>
        <w:tc>
          <w:tcPr>
            <w:tcW w:w="632" w:type="dxa"/>
            <w:textDirection w:val="tbRlV"/>
            <w:vAlign w:val="center"/>
          </w:tcPr>
          <w:p w14:paraId="7F25D15A" w14:textId="23BF66CB" w:rsidR="00207CBE" w:rsidRDefault="00207CBE" w:rsidP="00FC480B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</w:t>
            </w:r>
          </w:p>
        </w:tc>
      </w:tr>
      <w:tr w:rsidR="00D7328A" w14:paraId="7D46033E" w14:textId="77777777" w:rsidTr="00FC480B">
        <w:trPr>
          <w:jc w:val="right"/>
        </w:trPr>
        <w:tc>
          <w:tcPr>
            <w:tcW w:w="583" w:type="dxa"/>
            <w:vMerge w:val="restart"/>
            <w:textDirection w:val="tbRlV"/>
          </w:tcPr>
          <w:p w14:paraId="57F7EFDD" w14:textId="0A8BB2F9" w:rsidR="00D7328A" w:rsidRDefault="00FC480B" w:rsidP="00FC480B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</w:t>
            </w:r>
            <w:r w:rsidR="00D7328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7328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7328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日（　）</w:t>
            </w:r>
          </w:p>
        </w:tc>
        <w:tc>
          <w:tcPr>
            <w:tcW w:w="1290" w:type="dxa"/>
            <w:vMerge w:val="restart"/>
          </w:tcPr>
          <w:p w14:paraId="0F5ED860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363F1A39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4E6117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46AB22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DB9D29E" w14:textId="40407888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  <w:vAlign w:val="bottom"/>
          </w:tcPr>
          <w:p w14:paraId="3CD1CF5D" w14:textId="5098FAB3" w:rsidR="00D7328A" w:rsidRDefault="00D7328A" w:rsidP="00207CBE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3242A508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580D0610" w14:textId="715F931D" w:rsidR="00D7328A" w:rsidRDefault="00D7328A" w:rsidP="00D7328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  <w:vAlign w:val="bottom"/>
          </w:tcPr>
          <w:p w14:paraId="263A79C4" w14:textId="77777777" w:rsidR="00D7328A" w:rsidRDefault="00D7328A" w:rsidP="00D7328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06AE8781" w14:textId="1D15CE78" w:rsidR="00D7328A" w:rsidRDefault="00D7328A" w:rsidP="00D7328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46F3687A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31EC2487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4C0486AC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709124B8" w14:textId="222AC956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0B3AA447" w14:textId="62A33A94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63BCEDF7" w14:textId="69C29E8D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62020315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23D1B1E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328A" w14:paraId="17BB7550" w14:textId="77777777" w:rsidTr="00FC480B">
        <w:trPr>
          <w:jc w:val="right"/>
        </w:trPr>
        <w:tc>
          <w:tcPr>
            <w:tcW w:w="583" w:type="dxa"/>
            <w:vMerge/>
          </w:tcPr>
          <w:p w14:paraId="4C93F8E9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3C0E2C7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9C8C7DA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26A7F50D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1470BB22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43C7BECC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60EF81D5" w14:textId="2A28815A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5F54AD88" w14:textId="6678086B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4E921C7D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65BB855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328A" w14:paraId="19BC05C1" w14:textId="77777777" w:rsidTr="00FC480B">
        <w:trPr>
          <w:jc w:val="right"/>
        </w:trPr>
        <w:tc>
          <w:tcPr>
            <w:tcW w:w="583" w:type="dxa"/>
            <w:vMerge/>
          </w:tcPr>
          <w:p w14:paraId="123442B8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79F050BA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1355DF24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395CF807" w14:textId="6BC0B336" w:rsidR="00D7328A" w:rsidRDefault="00D7328A" w:rsidP="000B273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605E2D63" w14:textId="3EA3EDF9" w:rsidR="00D7328A" w:rsidRDefault="00D7328A" w:rsidP="00D7328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1800097B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54787758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2C8745A2" w14:textId="3EC4D9E2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5C872972" w14:textId="3B5B9004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484DF333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7177BDDF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328A" w14:paraId="3CC236D1" w14:textId="77777777" w:rsidTr="00FC480B">
        <w:trPr>
          <w:jc w:val="right"/>
        </w:trPr>
        <w:tc>
          <w:tcPr>
            <w:tcW w:w="583" w:type="dxa"/>
            <w:vMerge/>
          </w:tcPr>
          <w:p w14:paraId="5D358CC3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A65F1E6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63FDF552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20B932CB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7BDE4DB7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1A58599F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4A72F138" w14:textId="609E1CA6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369CBD9F" w14:textId="72FC60A4" w:rsidR="00D7328A" w:rsidRPr="00FC480B" w:rsidRDefault="00D7328A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36235328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439E992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328A" w14:paraId="4EA2DAA9" w14:textId="77777777" w:rsidTr="00FC480B">
        <w:trPr>
          <w:jc w:val="right"/>
        </w:trPr>
        <w:tc>
          <w:tcPr>
            <w:tcW w:w="583" w:type="dxa"/>
            <w:vMerge/>
          </w:tcPr>
          <w:p w14:paraId="4602AF49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700B6B5E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0122EBEA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0308351C" w14:textId="77777777" w:rsidR="00D7328A" w:rsidRPr="00FC480B" w:rsidRDefault="00D7328A" w:rsidP="00FC480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29A6A33D" w14:textId="77777777" w:rsidR="00D7328A" w:rsidRPr="00FC480B" w:rsidRDefault="00D7328A" w:rsidP="00FC480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33C11FBD" w14:textId="3DC408F5" w:rsidR="00D7328A" w:rsidRDefault="00D7328A" w:rsidP="00D7328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12EB6430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6B6F5233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28B15F09" w14:textId="48E21FD4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379798BD" w14:textId="65A4A3B4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4DCB548A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C770FB9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328A" w14:paraId="18A59F67" w14:textId="77777777" w:rsidTr="00FC480B">
        <w:trPr>
          <w:jc w:val="right"/>
        </w:trPr>
        <w:tc>
          <w:tcPr>
            <w:tcW w:w="583" w:type="dxa"/>
            <w:vMerge/>
          </w:tcPr>
          <w:p w14:paraId="01BDD349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A5F4573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63F833E1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43EB2D2F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303133E0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6A9FDD02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11EE7E41" w14:textId="6EAEFEAC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</w:tcPr>
          <w:p w14:paraId="056E4601" w14:textId="58BA6AFE" w:rsidR="00D7328A" w:rsidRPr="00D7328A" w:rsidRDefault="00D732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tr2bl w:val="single" w:sz="4" w:space="0" w:color="auto"/>
            </w:tcBorders>
          </w:tcPr>
          <w:p w14:paraId="7280454A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3DEF192D" w14:textId="77777777" w:rsidR="00D7328A" w:rsidRDefault="00D7328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2A77359B" w14:textId="77777777" w:rsidTr="00E370FC">
        <w:tblPrEx>
          <w:jc w:val="left"/>
        </w:tblPrEx>
        <w:tc>
          <w:tcPr>
            <w:tcW w:w="583" w:type="dxa"/>
            <w:vMerge w:val="restart"/>
            <w:textDirection w:val="tbRlV"/>
          </w:tcPr>
          <w:p w14:paraId="7DABF37C" w14:textId="68957982" w:rsidR="0020021B" w:rsidRDefault="0020021B" w:rsidP="0020021B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日（　）</w:t>
            </w:r>
          </w:p>
        </w:tc>
        <w:tc>
          <w:tcPr>
            <w:tcW w:w="1290" w:type="dxa"/>
            <w:vMerge w:val="restart"/>
          </w:tcPr>
          <w:p w14:paraId="48A8E61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128EE42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ED2AA8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2E5673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5B4B4B0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</w:tcPr>
          <w:p w14:paraId="3084C7BD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70EF649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2AF3DBC3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</w:tcPr>
          <w:p w14:paraId="6842A413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5F9D5DBE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332230F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41BE5A7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3EA23B90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70D3C81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07B0372F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0E41C04C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0B7ADC4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3608FB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75CE847D" w14:textId="77777777" w:rsidTr="00E370FC">
        <w:tblPrEx>
          <w:jc w:val="left"/>
        </w:tblPrEx>
        <w:tc>
          <w:tcPr>
            <w:tcW w:w="583" w:type="dxa"/>
            <w:vMerge/>
          </w:tcPr>
          <w:p w14:paraId="3A503D0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3341CE1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E8D44E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0C99B40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7F9D380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4D7C490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340B5B27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32B4C26F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5B93D8F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1F66D5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62215653" w14:textId="77777777" w:rsidTr="00E370FC">
        <w:tblPrEx>
          <w:jc w:val="left"/>
        </w:tblPrEx>
        <w:tc>
          <w:tcPr>
            <w:tcW w:w="583" w:type="dxa"/>
            <w:vMerge/>
          </w:tcPr>
          <w:p w14:paraId="0EBDAB5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1D63133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CE5841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0C0A49E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01C18553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78247E4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2B0DE57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4F296F2F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039B2D34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7321D02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733C0F3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34FA1B26" w14:textId="77777777" w:rsidTr="00E370FC">
        <w:tblPrEx>
          <w:jc w:val="left"/>
        </w:tblPrEx>
        <w:tc>
          <w:tcPr>
            <w:tcW w:w="583" w:type="dxa"/>
            <w:vMerge/>
          </w:tcPr>
          <w:p w14:paraId="33F98CC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079AE4A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5C43524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1DB9608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6BB95EA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41721D2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51D5BA16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0F50B211" w14:textId="77777777" w:rsidR="0020021B" w:rsidRPr="00FC480B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25CBE20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19AA4A89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5A308D33" w14:textId="77777777" w:rsidTr="00E370FC">
        <w:tblPrEx>
          <w:jc w:val="left"/>
        </w:tblPrEx>
        <w:tc>
          <w:tcPr>
            <w:tcW w:w="583" w:type="dxa"/>
            <w:vMerge/>
          </w:tcPr>
          <w:p w14:paraId="79F04F2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131A716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87D403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7815D9AB" w14:textId="77777777" w:rsidR="0020021B" w:rsidRPr="00FC480B" w:rsidRDefault="0020021B" w:rsidP="0020021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794C64D6" w14:textId="77777777" w:rsidR="0020021B" w:rsidRPr="00FC480B" w:rsidRDefault="0020021B" w:rsidP="0020021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02C55F5B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68E7D20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2071BB6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462E3860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7635A74B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35FE21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1071009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4C04AE39" w14:textId="77777777" w:rsidTr="00E370FC">
        <w:tblPrEx>
          <w:jc w:val="left"/>
        </w:tblPrEx>
        <w:tc>
          <w:tcPr>
            <w:tcW w:w="583" w:type="dxa"/>
            <w:vMerge/>
          </w:tcPr>
          <w:p w14:paraId="13A5D06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5B3877A0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2052132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07B5E42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67FED1A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35BF09C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7CE70403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</w:tcPr>
          <w:p w14:paraId="4591D66F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tr2bl w:val="single" w:sz="4" w:space="0" w:color="auto"/>
            </w:tcBorders>
          </w:tcPr>
          <w:p w14:paraId="06DC372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493D341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455E79A8" w14:textId="77777777" w:rsidTr="00E370FC">
        <w:tblPrEx>
          <w:jc w:val="left"/>
        </w:tblPrEx>
        <w:tc>
          <w:tcPr>
            <w:tcW w:w="583" w:type="dxa"/>
            <w:vMerge w:val="restart"/>
            <w:textDirection w:val="tbRlV"/>
          </w:tcPr>
          <w:p w14:paraId="6A9CA64F" w14:textId="77777777" w:rsidR="0020021B" w:rsidRDefault="0020021B" w:rsidP="0020021B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日（　）</w:t>
            </w:r>
          </w:p>
        </w:tc>
        <w:tc>
          <w:tcPr>
            <w:tcW w:w="1290" w:type="dxa"/>
            <w:vMerge w:val="restart"/>
          </w:tcPr>
          <w:p w14:paraId="16A50A3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548631A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B2AD02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480E3E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FB4E0E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</w:tcPr>
          <w:p w14:paraId="2925B83E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2719FBB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2AD96E9F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</w:tcPr>
          <w:p w14:paraId="7275A1E0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25CFFF98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378D2F6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3E5F68D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6D44E5D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0731CFE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1D02B61B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0C10D8B8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7D56B314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220F4D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12B0DBFD" w14:textId="77777777" w:rsidTr="00E370FC">
        <w:tblPrEx>
          <w:jc w:val="left"/>
        </w:tblPrEx>
        <w:tc>
          <w:tcPr>
            <w:tcW w:w="583" w:type="dxa"/>
            <w:vMerge/>
          </w:tcPr>
          <w:p w14:paraId="546E04C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1BBA934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5FB1A33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3CD0A38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2B1DF3E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3723469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5F585FAE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5C5B78F7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3C3C850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78C7591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654ECD98" w14:textId="77777777" w:rsidTr="00E370FC">
        <w:tblPrEx>
          <w:jc w:val="left"/>
        </w:tblPrEx>
        <w:tc>
          <w:tcPr>
            <w:tcW w:w="583" w:type="dxa"/>
            <w:vMerge/>
          </w:tcPr>
          <w:p w14:paraId="25F4214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21AE36C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337845C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281A138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0B6BDDEA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442D128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102BB70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781A65E8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27C45C9C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332192B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2A06E36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4994ED6E" w14:textId="77777777" w:rsidTr="00E370FC">
        <w:tblPrEx>
          <w:jc w:val="left"/>
        </w:tblPrEx>
        <w:tc>
          <w:tcPr>
            <w:tcW w:w="583" w:type="dxa"/>
            <w:vMerge/>
          </w:tcPr>
          <w:p w14:paraId="1B321EA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CCDDB3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306050F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7A0F9269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4270AF3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7FDDE1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613EED47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4621A89D" w14:textId="77777777" w:rsidR="0020021B" w:rsidRPr="00FC480B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144E777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214AB1D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1F3AC384" w14:textId="77777777" w:rsidTr="00E370FC">
        <w:tblPrEx>
          <w:jc w:val="left"/>
        </w:tblPrEx>
        <w:tc>
          <w:tcPr>
            <w:tcW w:w="583" w:type="dxa"/>
            <w:vMerge/>
          </w:tcPr>
          <w:p w14:paraId="71655F8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590E1A8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0D1C834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19E563FC" w14:textId="77777777" w:rsidR="0020021B" w:rsidRPr="00FC480B" w:rsidRDefault="0020021B" w:rsidP="0020021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10397392" w14:textId="77777777" w:rsidR="0020021B" w:rsidRPr="00FC480B" w:rsidRDefault="0020021B" w:rsidP="0020021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07136449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0DFAF97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04240B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38B9CCE7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4AF68FB6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FF4122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168741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01465470" w14:textId="77777777" w:rsidTr="00E370FC">
        <w:tblPrEx>
          <w:jc w:val="left"/>
        </w:tblPrEx>
        <w:tc>
          <w:tcPr>
            <w:tcW w:w="583" w:type="dxa"/>
            <w:vMerge/>
          </w:tcPr>
          <w:p w14:paraId="2C6B700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30B5900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40641A34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5B4E060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5B4B426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13FDBF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39E64515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</w:tcPr>
          <w:p w14:paraId="51F512DD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tr2bl w:val="single" w:sz="4" w:space="0" w:color="auto"/>
            </w:tcBorders>
          </w:tcPr>
          <w:p w14:paraId="41E1992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6BC4F99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3E6B1EA5" w14:textId="77777777" w:rsidTr="00E370FC">
        <w:tblPrEx>
          <w:jc w:val="left"/>
        </w:tblPrEx>
        <w:tc>
          <w:tcPr>
            <w:tcW w:w="583" w:type="dxa"/>
            <w:vMerge w:val="restart"/>
            <w:textDirection w:val="tbRlV"/>
          </w:tcPr>
          <w:p w14:paraId="0221F47B" w14:textId="77777777" w:rsidR="0020021B" w:rsidRDefault="0020021B" w:rsidP="0020021B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日（　）</w:t>
            </w:r>
          </w:p>
        </w:tc>
        <w:tc>
          <w:tcPr>
            <w:tcW w:w="1290" w:type="dxa"/>
            <w:vMerge w:val="restart"/>
          </w:tcPr>
          <w:p w14:paraId="6BACB11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5B13346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ACE51F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2B8F4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247E1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</w:tcPr>
          <w:p w14:paraId="5507313E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0FF90A64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60106343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</w:tcPr>
          <w:p w14:paraId="6FBCDF5F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3BD23E24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0BA6C406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17BABE99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722EB1B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0463E9C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080B8721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3D4BB3B0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1C39315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926BE9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76808B4B" w14:textId="77777777" w:rsidTr="00FC480B">
        <w:tblPrEx>
          <w:jc w:val="left"/>
        </w:tblPrEx>
        <w:tc>
          <w:tcPr>
            <w:tcW w:w="583" w:type="dxa"/>
            <w:vMerge/>
          </w:tcPr>
          <w:p w14:paraId="2E836DB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0314F42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55E73A8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22BC6BDE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3182D79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0394F786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4E89059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68F65071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4C78DC09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39E2F1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20AAA3A4" w14:textId="77777777" w:rsidTr="00FC480B">
        <w:tblPrEx>
          <w:jc w:val="left"/>
        </w:tblPrEx>
        <w:tc>
          <w:tcPr>
            <w:tcW w:w="583" w:type="dxa"/>
            <w:vMerge/>
          </w:tcPr>
          <w:p w14:paraId="3C6CC09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3324727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1848E9E6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4041D0C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37F35349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0CCEEE1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798FADC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180AC6EC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707E098C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2E413A7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176BE130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56CF86C7" w14:textId="77777777" w:rsidTr="00FC480B">
        <w:tblPrEx>
          <w:jc w:val="left"/>
        </w:tblPrEx>
        <w:tc>
          <w:tcPr>
            <w:tcW w:w="583" w:type="dxa"/>
            <w:vMerge/>
          </w:tcPr>
          <w:p w14:paraId="4D547CB4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3D40F316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FBA69D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2D7AFE3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6277B5A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257FFB6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39DC089D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49434E58" w14:textId="77777777" w:rsidR="0020021B" w:rsidRPr="00FC480B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3621619B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39AA56C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4BD79F14" w14:textId="77777777" w:rsidTr="00FC480B">
        <w:tblPrEx>
          <w:jc w:val="left"/>
        </w:tblPrEx>
        <w:tc>
          <w:tcPr>
            <w:tcW w:w="583" w:type="dxa"/>
            <w:vMerge/>
          </w:tcPr>
          <w:p w14:paraId="72725782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2794008D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3E5F178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576D7709" w14:textId="77777777" w:rsidR="0020021B" w:rsidRPr="00FC480B" w:rsidRDefault="0020021B" w:rsidP="0020021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1D7C8A95" w14:textId="77777777" w:rsidR="0020021B" w:rsidRPr="00FC480B" w:rsidRDefault="0020021B" w:rsidP="0020021B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4DDD48B3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3D3ADB50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15FC4F3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B7727C7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753DC55F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DC9C3A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2064888F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4E2BE3AA" w14:textId="77777777" w:rsidTr="00FC480B">
        <w:tblPrEx>
          <w:jc w:val="left"/>
        </w:tblPrEx>
        <w:tc>
          <w:tcPr>
            <w:tcW w:w="583" w:type="dxa"/>
            <w:vMerge/>
          </w:tcPr>
          <w:p w14:paraId="29FEA6E5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295576DC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4EBD9D54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5B497D53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2D59C2E1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6795F087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7E394D1F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</w:tcPr>
          <w:p w14:paraId="7750958B" w14:textId="77777777" w:rsidR="0020021B" w:rsidRPr="00D7328A" w:rsidRDefault="0020021B" w:rsidP="0020021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tr2bl w:val="single" w:sz="4" w:space="0" w:color="auto"/>
            </w:tcBorders>
          </w:tcPr>
          <w:p w14:paraId="6985FC4A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42C9A64" w14:textId="77777777" w:rsidR="0020021B" w:rsidRDefault="0020021B" w:rsidP="002002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2E6B360" w14:textId="177C63B6" w:rsidR="00207CBE" w:rsidRDefault="00207CBE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73D622E4" w14:textId="2BBB0FB7" w:rsidR="00207CBE" w:rsidRDefault="00FC480B" w:rsidP="00FC480B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lastRenderedPageBreak/>
        <w:t>（裏）</w:t>
      </w:r>
    </w:p>
    <w:p w14:paraId="4256AAC9" w14:textId="65A30DF0" w:rsidR="00FC480B" w:rsidRDefault="00FC480B" w:rsidP="00FC480B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209844BA" w14:textId="77777777" w:rsidR="00FC480B" w:rsidRPr="00CF5917" w:rsidRDefault="00FC480B" w:rsidP="00FC480B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CF5917">
        <w:rPr>
          <w:rFonts w:ascii="ＭＳ 明朝" w:eastAsia="ＭＳ 明朝" w:hAnsi="ＭＳ 明朝" w:hint="eastAsia"/>
          <w:szCs w:val="21"/>
          <w:u w:val="single"/>
        </w:rPr>
        <w:t xml:space="preserve">団体名　　　　　　　　　　</w:t>
      </w:r>
    </w:p>
    <w:p w14:paraId="3B5AAC7F" w14:textId="77777777" w:rsidR="00FC480B" w:rsidRPr="00FC480B" w:rsidRDefault="00FC480B" w:rsidP="00FC480B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583"/>
        <w:gridCol w:w="1290"/>
        <w:gridCol w:w="696"/>
        <w:gridCol w:w="1247"/>
        <w:gridCol w:w="930"/>
        <w:gridCol w:w="1266"/>
        <w:gridCol w:w="891"/>
        <w:gridCol w:w="1511"/>
        <w:gridCol w:w="582"/>
        <w:gridCol w:w="632"/>
      </w:tblGrid>
      <w:tr w:rsidR="00FC480B" w14:paraId="03ABA130" w14:textId="77777777" w:rsidTr="003C2CC4">
        <w:trPr>
          <w:jc w:val="right"/>
        </w:trPr>
        <w:tc>
          <w:tcPr>
            <w:tcW w:w="583" w:type="dxa"/>
            <w:vMerge w:val="restart"/>
            <w:textDirection w:val="tbRlV"/>
            <w:vAlign w:val="center"/>
          </w:tcPr>
          <w:p w14:paraId="38FAF1E8" w14:textId="77777777" w:rsidR="00FC480B" w:rsidRDefault="00FC480B" w:rsidP="003C2CC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使用日</w:t>
            </w:r>
          </w:p>
        </w:tc>
        <w:tc>
          <w:tcPr>
            <w:tcW w:w="1290" w:type="dxa"/>
            <w:vMerge w:val="restart"/>
            <w:vAlign w:val="center"/>
          </w:tcPr>
          <w:p w14:paraId="0E1F3696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使用場所</w:t>
            </w:r>
          </w:p>
        </w:tc>
        <w:tc>
          <w:tcPr>
            <w:tcW w:w="696" w:type="dxa"/>
            <w:vMerge w:val="restart"/>
            <w:vAlign w:val="center"/>
          </w:tcPr>
          <w:p w14:paraId="5E7DE225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作業人数</w:t>
            </w:r>
          </w:p>
        </w:tc>
        <w:tc>
          <w:tcPr>
            <w:tcW w:w="1247" w:type="dxa"/>
            <w:vMerge w:val="restart"/>
            <w:vAlign w:val="center"/>
          </w:tcPr>
          <w:p w14:paraId="1E59947D" w14:textId="77777777" w:rsidR="00FC480B" w:rsidRP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アワーメーターの数値</w:t>
            </w:r>
          </w:p>
        </w:tc>
        <w:tc>
          <w:tcPr>
            <w:tcW w:w="930" w:type="dxa"/>
            <w:vMerge w:val="restart"/>
            <w:vAlign w:val="center"/>
          </w:tcPr>
          <w:p w14:paraId="6DA23A3A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伐採面積</w:t>
            </w:r>
          </w:p>
          <w:p w14:paraId="03A0B377" w14:textId="2C08298D" w:rsidR="00FC480B" w:rsidRPr="00D7328A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2C018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又</w:t>
            </w: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は処理本数）</w:t>
            </w:r>
          </w:p>
        </w:tc>
        <w:tc>
          <w:tcPr>
            <w:tcW w:w="1266" w:type="dxa"/>
            <w:vMerge w:val="restart"/>
            <w:vAlign w:val="center"/>
          </w:tcPr>
          <w:p w14:paraId="4711A164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竹種類</w:t>
            </w:r>
          </w:p>
        </w:tc>
        <w:tc>
          <w:tcPr>
            <w:tcW w:w="3616" w:type="dxa"/>
            <w:gridSpan w:val="4"/>
            <w:vAlign w:val="center"/>
          </w:tcPr>
          <w:p w14:paraId="0A6945E9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点検結果</w:t>
            </w:r>
          </w:p>
        </w:tc>
      </w:tr>
      <w:tr w:rsidR="00FC480B" w14:paraId="29FFAAFA" w14:textId="77777777" w:rsidTr="003C2CC4">
        <w:trPr>
          <w:jc w:val="right"/>
        </w:trPr>
        <w:tc>
          <w:tcPr>
            <w:tcW w:w="583" w:type="dxa"/>
            <w:vMerge/>
            <w:vAlign w:val="center"/>
          </w:tcPr>
          <w:p w14:paraId="6A5361FC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1BE2FF8E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6E72997D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14:paraId="3D774560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23AD3C2F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47EA956A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0D72E225" w14:textId="77777777" w:rsidR="00FC480B" w:rsidRP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点検箇所</w:t>
            </w:r>
          </w:p>
        </w:tc>
        <w:tc>
          <w:tcPr>
            <w:tcW w:w="1511" w:type="dxa"/>
            <w:vMerge w:val="restart"/>
            <w:vAlign w:val="center"/>
          </w:tcPr>
          <w:p w14:paraId="0B5A68BB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点検内容</w:t>
            </w:r>
          </w:p>
        </w:tc>
        <w:tc>
          <w:tcPr>
            <w:tcW w:w="1214" w:type="dxa"/>
            <w:gridSpan w:val="2"/>
            <w:vAlign w:val="center"/>
          </w:tcPr>
          <w:p w14:paraId="267085C2" w14:textId="77777777" w:rsidR="00FC480B" w:rsidRP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確認</w:t>
            </w:r>
          </w:p>
          <w:p w14:paraId="45C82351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（〇・×）</w:t>
            </w:r>
          </w:p>
        </w:tc>
      </w:tr>
      <w:tr w:rsidR="00FC480B" w14:paraId="0766C82F" w14:textId="77777777" w:rsidTr="003C2CC4">
        <w:trPr>
          <w:cantSplit/>
          <w:trHeight w:val="923"/>
          <w:jc w:val="right"/>
        </w:trPr>
        <w:tc>
          <w:tcPr>
            <w:tcW w:w="583" w:type="dxa"/>
            <w:vMerge/>
            <w:vAlign w:val="center"/>
          </w:tcPr>
          <w:p w14:paraId="504EF669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004FFFD4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181607CA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14:paraId="20358476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40276DED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43B0FEF4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14:paraId="7831B905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14:paraId="2693E19D" w14:textId="77777777" w:rsidR="00FC480B" w:rsidRDefault="00FC480B" w:rsidP="003C2C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124313FD" w14:textId="77777777" w:rsidR="00FC480B" w:rsidRDefault="00FC480B" w:rsidP="003C2CC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</w:t>
            </w:r>
          </w:p>
        </w:tc>
        <w:tc>
          <w:tcPr>
            <w:tcW w:w="632" w:type="dxa"/>
            <w:textDirection w:val="tbRlV"/>
            <w:vAlign w:val="center"/>
          </w:tcPr>
          <w:p w14:paraId="32627D1E" w14:textId="77777777" w:rsidR="00FC480B" w:rsidRDefault="00FC480B" w:rsidP="003C2CC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</w:t>
            </w:r>
          </w:p>
        </w:tc>
      </w:tr>
      <w:tr w:rsidR="00FC480B" w14:paraId="1065E35A" w14:textId="77777777" w:rsidTr="003C2CC4">
        <w:trPr>
          <w:jc w:val="right"/>
        </w:trPr>
        <w:tc>
          <w:tcPr>
            <w:tcW w:w="583" w:type="dxa"/>
            <w:vMerge w:val="restart"/>
            <w:textDirection w:val="tbRlV"/>
          </w:tcPr>
          <w:p w14:paraId="0D1A7637" w14:textId="77777777" w:rsidR="00FC480B" w:rsidRDefault="00FC480B" w:rsidP="003C2CC4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日（　）</w:t>
            </w:r>
          </w:p>
        </w:tc>
        <w:tc>
          <w:tcPr>
            <w:tcW w:w="1290" w:type="dxa"/>
            <w:vMerge w:val="restart"/>
          </w:tcPr>
          <w:p w14:paraId="4B35C5D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68F49DB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B53DEB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B9496EF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6F10F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  <w:vAlign w:val="bottom"/>
          </w:tcPr>
          <w:p w14:paraId="05EB7C4D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360C470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100E9697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  <w:vAlign w:val="bottom"/>
          </w:tcPr>
          <w:p w14:paraId="1AB3E2AB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020B7C5D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0DAE9EC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7F0E0B7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58DAB68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59998B9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728D40A6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2FF618DE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0F24BA2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F06BBF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4037AAFA" w14:textId="77777777" w:rsidTr="003C2CC4">
        <w:trPr>
          <w:jc w:val="right"/>
        </w:trPr>
        <w:tc>
          <w:tcPr>
            <w:tcW w:w="583" w:type="dxa"/>
            <w:vMerge/>
          </w:tcPr>
          <w:p w14:paraId="2FCFA76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C55B44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0EF1881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62FED011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648103B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4478D17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6A085C01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5DBE7EC8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7012B87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193C7A9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6E221EC9" w14:textId="77777777" w:rsidTr="003C2CC4">
        <w:trPr>
          <w:jc w:val="right"/>
        </w:trPr>
        <w:tc>
          <w:tcPr>
            <w:tcW w:w="583" w:type="dxa"/>
            <w:vMerge/>
          </w:tcPr>
          <w:p w14:paraId="32A7148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ECB8BD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71C04FD4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79C375F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5A9191F8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1D99C012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2E6A386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3C017971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1F9CB13B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5947DB5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34B7115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4327338F" w14:textId="77777777" w:rsidTr="003C2CC4">
        <w:trPr>
          <w:jc w:val="right"/>
        </w:trPr>
        <w:tc>
          <w:tcPr>
            <w:tcW w:w="583" w:type="dxa"/>
            <w:vMerge/>
          </w:tcPr>
          <w:p w14:paraId="2E03E47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661060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3331B92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1598C8E4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215F7D64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675A1F6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7735D22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6FC882FE" w14:textId="77777777" w:rsidR="00FC480B" w:rsidRP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7A56397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8E7795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30C17D93" w14:textId="77777777" w:rsidTr="00FC480B">
        <w:trPr>
          <w:jc w:val="right"/>
        </w:trPr>
        <w:tc>
          <w:tcPr>
            <w:tcW w:w="583" w:type="dxa"/>
            <w:vMerge/>
          </w:tcPr>
          <w:p w14:paraId="51F1C1D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2A5A36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677B7C6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075FE278" w14:textId="77777777" w:rsidR="00FC480B" w:rsidRPr="00FC480B" w:rsidRDefault="00FC480B" w:rsidP="003C2CC4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047FDCC8" w14:textId="77777777" w:rsidR="00FC480B" w:rsidRPr="00FC480B" w:rsidRDefault="00FC480B" w:rsidP="003C2CC4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38458733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5E607F4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36FE9E4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610AF670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7C9D0F0F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057B3A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2F92E0A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1AF04DB7" w14:textId="77777777" w:rsidTr="00FC480B">
        <w:trPr>
          <w:jc w:val="right"/>
        </w:trPr>
        <w:tc>
          <w:tcPr>
            <w:tcW w:w="583" w:type="dxa"/>
            <w:vMerge/>
          </w:tcPr>
          <w:p w14:paraId="09FB438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075949D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</w:tcPr>
          <w:p w14:paraId="0772636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4A5BEC9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438F261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65B5B2D2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69A1A67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</w:tcPr>
          <w:p w14:paraId="60F39B69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tr2bl w:val="single" w:sz="4" w:space="0" w:color="auto"/>
            </w:tcBorders>
          </w:tcPr>
          <w:p w14:paraId="7C9DFB9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3CA822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046A4042" w14:textId="77777777" w:rsidTr="00E370FC">
        <w:tblPrEx>
          <w:jc w:val="left"/>
        </w:tblPrEx>
        <w:tc>
          <w:tcPr>
            <w:tcW w:w="583" w:type="dxa"/>
            <w:vMerge w:val="restart"/>
            <w:textDirection w:val="tbRlV"/>
          </w:tcPr>
          <w:p w14:paraId="0FE231C3" w14:textId="77777777" w:rsidR="00FC480B" w:rsidRDefault="00FC480B" w:rsidP="003C2CC4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日（　）</w:t>
            </w:r>
          </w:p>
        </w:tc>
        <w:tc>
          <w:tcPr>
            <w:tcW w:w="1290" w:type="dxa"/>
            <w:vMerge w:val="restart"/>
          </w:tcPr>
          <w:p w14:paraId="739BB5D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379CF00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B1D381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0BB8D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3BF7DD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  <w:vAlign w:val="bottom"/>
          </w:tcPr>
          <w:p w14:paraId="444BFB4C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31F46A0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08954D97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</w:tcPr>
          <w:p w14:paraId="62CE5DAA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21EC2B5C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7C4831C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78AA727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3DF60AAF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2304B21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0631FAE0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46720BE9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203FCDC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4AC50C0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3C3EDC05" w14:textId="77777777" w:rsidTr="00E370FC">
        <w:tblPrEx>
          <w:jc w:val="left"/>
        </w:tblPrEx>
        <w:tc>
          <w:tcPr>
            <w:tcW w:w="583" w:type="dxa"/>
            <w:vMerge/>
          </w:tcPr>
          <w:p w14:paraId="7B2FD8C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759D0C7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24F4CCFC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5E68B49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71E4E4E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52EB99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1C9325A2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541785DA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2576D96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B7F431F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41E242BB" w14:textId="77777777" w:rsidTr="00E370FC">
        <w:tblPrEx>
          <w:jc w:val="left"/>
        </w:tblPrEx>
        <w:tc>
          <w:tcPr>
            <w:tcW w:w="583" w:type="dxa"/>
            <w:vMerge/>
          </w:tcPr>
          <w:p w14:paraId="528B8AE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E5C86A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4EA67A20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63A8061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3FFDE8AF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0AD45CF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1000207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6FEA44CD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095E68EF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05EC4111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5388CB0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012D4706" w14:textId="77777777" w:rsidTr="00E370FC">
        <w:tblPrEx>
          <w:jc w:val="left"/>
        </w:tblPrEx>
        <w:tc>
          <w:tcPr>
            <w:tcW w:w="583" w:type="dxa"/>
            <w:vMerge/>
          </w:tcPr>
          <w:p w14:paraId="2026E2B1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0ED3633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5E91F052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1FBD749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422EE042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1B5E132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3127EF7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779D867F" w14:textId="77777777" w:rsidR="00FC480B" w:rsidRP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713D9BE4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63925E01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1E4BBAE4" w14:textId="77777777" w:rsidTr="00E370FC">
        <w:tblPrEx>
          <w:jc w:val="left"/>
        </w:tblPrEx>
        <w:tc>
          <w:tcPr>
            <w:tcW w:w="583" w:type="dxa"/>
            <w:vMerge/>
          </w:tcPr>
          <w:p w14:paraId="410A71E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8C11BD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3354DEE5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59F7B2FC" w14:textId="77777777" w:rsidR="00FC480B" w:rsidRPr="00FC480B" w:rsidRDefault="00FC480B" w:rsidP="003C2CC4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0E9A4571" w14:textId="77777777" w:rsidR="00FC480B" w:rsidRPr="00FC480B" w:rsidRDefault="00FC480B" w:rsidP="003C2CC4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4F66B600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3260EF7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4BCED34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588B8BED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7C83F416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D37ECE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1588059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246A3CE8" w14:textId="77777777" w:rsidTr="00E370FC">
        <w:tblPrEx>
          <w:jc w:val="left"/>
        </w:tblPrEx>
        <w:tc>
          <w:tcPr>
            <w:tcW w:w="583" w:type="dxa"/>
            <w:vMerge/>
          </w:tcPr>
          <w:p w14:paraId="5A4D7D6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9D13B6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1ADFB2FC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12E2309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0A6F99F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7671F1D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C57BAE5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</w:tcPr>
          <w:p w14:paraId="1CA9AB5A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tr2bl w:val="single" w:sz="4" w:space="0" w:color="auto"/>
            </w:tcBorders>
          </w:tcPr>
          <w:p w14:paraId="341F4C1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2FB741F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465BC4AC" w14:textId="77777777" w:rsidTr="00E370FC">
        <w:tblPrEx>
          <w:jc w:val="left"/>
        </w:tblPrEx>
        <w:tc>
          <w:tcPr>
            <w:tcW w:w="583" w:type="dxa"/>
            <w:vMerge w:val="restart"/>
            <w:textDirection w:val="tbRlV"/>
          </w:tcPr>
          <w:p w14:paraId="4B79F6E5" w14:textId="77777777" w:rsidR="00FC480B" w:rsidRDefault="00FC480B" w:rsidP="003C2CC4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日（　）</w:t>
            </w:r>
          </w:p>
        </w:tc>
        <w:tc>
          <w:tcPr>
            <w:tcW w:w="1290" w:type="dxa"/>
            <w:vMerge w:val="restart"/>
          </w:tcPr>
          <w:p w14:paraId="210189B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佐渡市</w:t>
            </w:r>
          </w:p>
          <w:p w14:paraId="530CA86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7A5C52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89FA9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5EF88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696" w:type="dxa"/>
            <w:vMerge w:val="restart"/>
            <w:vAlign w:val="bottom"/>
          </w:tcPr>
          <w:p w14:paraId="43720B92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Merge w:val="restart"/>
          </w:tcPr>
          <w:p w14:paraId="0932AB6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使用前①</w:t>
            </w:r>
          </w:p>
          <w:p w14:paraId="77E6F75E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 w:val="restart"/>
          </w:tcPr>
          <w:p w14:paraId="72ACC6A2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694D2DDC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1266" w:type="dxa"/>
            <w:vMerge w:val="restart"/>
            <w:vAlign w:val="center"/>
          </w:tcPr>
          <w:p w14:paraId="50E5383F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□マダケ</w:t>
            </w:r>
          </w:p>
          <w:p w14:paraId="04ABB53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□モウソウ</w:t>
            </w:r>
          </w:p>
          <w:p w14:paraId="4A548B4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□ハチク</w:t>
            </w:r>
          </w:p>
          <w:p w14:paraId="2870CDE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　　　）</w:t>
            </w:r>
          </w:p>
        </w:tc>
        <w:tc>
          <w:tcPr>
            <w:tcW w:w="891" w:type="dxa"/>
          </w:tcPr>
          <w:p w14:paraId="0A981B52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本体部分</w:t>
            </w:r>
          </w:p>
        </w:tc>
        <w:tc>
          <w:tcPr>
            <w:tcW w:w="1511" w:type="dxa"/>
          </w:tcPr>
          <w:p w14:paraId="085CCAB2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傷や変形はないか</w:t>
            </w:r>
          </w:p>
        </w:tc>
        <w:tc>
          <w:tcPr>
            <w:tcW w:w="582" w:type="dxa"/>
          </w:tcPr>
          <w:p w14:paraId="6AD8C11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1874729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425FEF7F" w14:textId="77777777" w:rsidTr="0020021B">
        <w:tblPrEx>
          <w:jc w:val="left"/>
        </w:tblPrEx>
        <w:tc>
          <w:tcPr>
            <w:tcW w:w="583" w:type="dxa"/>
            <w:vMerge/>
          </w:tcPr>
          <w:p w14:paraId="4994C37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6B1B82E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197A77A5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0A4CBB9A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3CC5C17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099AABE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DC1519A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動力装置</w:t>
            </w:r>
          </w:p>
        </w:tc>
        <w:tc>
          <w:tcPr>
            <w:tcW w:w="1511" w:type="dxa"/>
          </w:tcPr>
          <w:p w14:paraId="4C643984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エンジンは正常か</w:t>
            </w:r>
          </w:p>
        </w:tc>
        <w:tc>
          <w:tcPr>
            <w:tcW w:w="582" w:type="dxa"/>
          </w:tcPr>
          <w:p w14:paraId="3BFF5C1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4E7D923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29814FDE" w14:textId="77777777" w:rsidTr="0020021B">
        <w:tblPrEx>
          <w:jc w:val="left"/>
        </w:tblPrEx>
        <w:tc>
          <w:tcPr>
            <w:tcW w:w="583" w:type="dxa"/>
            <w:vMerge/>
          </w:tcPr>
          <w:p w14:paraId="7573C3F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753192A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09D2F173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7C857CD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使用後②</w:t>
            </w:r>
          </w:p>
          <w:p w14:paraId="28139A41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1311683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1DD6B23C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5080757F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</w:t>
            </w:r>
          </w:p>
        </w:tc>
        <w:tc>
          <w:tcPr>
            <w:tcW w:w="1511" w:type="dxa"/>
          </w:tcPr>
          <w:p w14:paraId="6B2870D6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破砕装置は正常か</w:t>
            </w:r>
          </w:p>
        </w:tc>
        <w:tc>
          <w:tcPr>
            <w:tcW w:w="582" w:type="dxa"/>
          </w:tcPr>
          <w:p w14:paraId="097DAA92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35055B0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5B6482AB" w14:textId="77777777" w:rsidTr="0020021B">
        <w:tblPrEx>
          <w:jc w:val="left"/>
        </w:tblPrEx>
        <w:tc>
          <w:tcPr>
            <w:tcW w:w="583" w:type="dxa"/>
            <w:vMerge/>
          </w:tcPr>
          <w:p w14:paraId="60E1BFF4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F8DD85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0FB1869B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2885AB9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2B14C468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56BF899E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0D0F6950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安全装置</w:t>
            </w:r>
          </w:p>
        </w:tc>
        <w:tc>
          <w:tcPr>
            <w:tcW w:w="1511" w:type="dxa"/>
          </w:tcPr>
          <w:p w14:paraId="2347DFA8" w14:textId="77777777" w:rsidR="00FC480B" w:rsidRP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2"/>
                <w:szCs w:val="12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非常停止装置は正常か</w:t>
            </w:r>
          </w:p>
        </w:tc>
        <w:tc>
          <w:tcPr>
            <w:tcW w:w="582" w:type="dxa"/>
          </w:tcPr>
          <w:p w14:paraId="175BEF59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3CF9EF7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37AA463B" w14:textId="77777777" w:rsidTr="0020021B">
        <w:tblPrEx>
          <w:jc w:val="left"/>
        </w:tblPrEx>
        <w:tc>
          <w:tcPr>
            <w:tcW w:w="583" w:type="dxa"/>
            <w:vMerge/>
          </w:tcPr>
          <w:p w14:paraId="39F5BD2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23674622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4BFA5793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 w:val="restart"/>
          </w:tcPr>
          <w:p w14:paraId="5DFE7858" w14:textId="77777777" w:rsidR="00FC480B" w:rsidRPr="00FC480B" w:rsidRDefault="00FC480B" w:rsidP="003C2CC4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使用時間</w:t>
            </w:r>
          </w:p>
          <w:p w14:paraId="065BAEED" w14:textId="77777777" w:rsidR="00FC480B" w:rsidRPr="00FC480B" w:rsidRDefault="00FC480B" w:rsidP="003C2CC4">
            <w:pPr>
              <w:snapToGrid w:val="0"/>
              <w:spacing w:line="1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48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（②－①）</w:t>
            </w:r>
          </w:p>
          <w:p w14:paraId="06525D3E" w14:textId="77777777" w:rsidR="00FC480B" w:rsidRDefault="00FC480B" w:rsidP="003C2CC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Merge/>
          </w:tcPr>
          <w:p w14:paraId="20CFCE45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</w:tcPr>
          <w:p w14:paraId="5F28F02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</w:tcPr>
          <w:p w14:paraId="4090EB45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</w:t>
            </w:r>
          </w:p>
        </w:tc>
        <w:tc>
          <w:tcPr>
            <w:tcW w:w="1511" w:type="dxa"/>
          </w:tcPr>
          <w:p w14:paraId="129E8246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走行装置は正常か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5F8607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</w:tcPr>
          <w:p w14:paraId="049A89EF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0B" w14:paraId="462A8CC8" w14:textId="77777777" w:rsidTr="0020021B">
        <w:tblPrEx>
          <w:jc w:val="left"/>
        </w:tblPrEx>
        <w:tc>
          <w:tcPr>
            <w:tcW w:w="583" w:type="dxa"/>
            <w:vMerge/>
          </w:tcPr>
          <w:p w14:paraId="1A5505F3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0" w:type="dxa"/>
            <w:vMerge/>
          </w:tcPr>
          <w:p w14:paraId="4AD1FDD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6" w:type="dxa"/>
            <w:vMerge/>
            <w:vAlign w:val="bottom"/>
          </w:tcPr>
          <w:p w14:paraId="7502F9CA" w14:textId="77777777" w:rsidR="00FC480B" w:rsidRDefault="00FC480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7" w:type="dxa"/>
            <w:vMerge/>
          </w:tcPr>
          <w:p w14:paraId="0E35A370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30" w:type="dxa"/>
            <w:vMerge/>
          </w:tcPr>
          <w:p w14:paraId="3ACBA647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31B6BA2D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A1115A8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清掃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C78A88C" w14:textId="77777777" w:rsidR="00FC480B" w:rsidRPr="00D7328A" w:rsidRDefault="00FC480B" w:rsidP="003C2CC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7328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使用後実施したか</w:t>
            </w:r>
          </w:p>
        </w:tc>
        <w:tc>
          <w:tcPr>
            <w:tcW w:w="582" w:type="dxa"/>
            <w:tcBorders>
              <w:bottom w:val="single" w:sz="4" w:space="0" w:color="auto"/>
              <w:tr2bl w:val="single" w:sz="4" w:space="0" w:color="auto"/>
            </w:tcBorders>
          </w:tcPr>
          <w:p w14:paraId="0BE6C686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F5AB6FB" w14:textId="77777777" w:rsidR="00FC480B" w:rsidRDefault="00FC480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021B" w14:paraId="33C057F7" w14:textId="77777777" w:rsidTr="0020021B">
        <w:tblPrEx>
          <w:jc w:val="left"/>
        </w:tblPrEx>
        <w:trPr>
          <w:trHeight w:val="1316"/>
        </w:trPr>
        <w:tc>
          <w:tcPr>
            <w:tcW w:w="1873" w:type="dxa"/>
            <w:gridSpan w:val="2"/>
            <w:vAlign w:val="center"/>
          </w:tcPr>
          <w:p w14:paraId="363643F6" w14:textId="7D34E752" w:rsidR="0020021B" w:rsidRDefault="0020021B" w:rsidP="0020021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696" w:type="dxa"/>
            <w:vAlign w:val="bottom"/>
          </w:tcPr>
          <w:p w14:paraId="5ADA0729" w14:textId="015F52EB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247" w:type="dxa"/>
            <w:vAlign w:val="bottom"/>
          </w:tcPr>
          <w:p w14:paraId="7951A514" w14:textId="66BDE86E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ｈ</w:t>
            </w:r>
          </w:p>
        </w:tc>
        <w:tc>
          <w:tcPr>
            <w:tcW w:w="930" w:type="dxa"/>
            <w:vAlign w:val="bottom"/>
          </w:tcPr>
          <w:p w14:paraId="53219D1F" w14:textId="77777777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  <w:p w14:paraId="4C36F3C4" w14:textId="17135F18" w:rsidR="0020021B" w:rsidRDefault="0020021B" w:rsidP="0020021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（本）</w:t>
            </w:r>
          </w:p>
        </w:tc>
        <w:tc>
          <w:tcPr>
            <w:tcW w:w="4882" w:type="dxa"/>
            <w:gridSpan w:val="5"/>
            <w:tcBorders>
              <w:tr2bl w:val="single" w:sz="4" w:space="0" w:color="auto"/>
            </w:tcBorders>
            <w:vAlign w:val="center"/>
          </w:tcPr>
          <w:p w14:paraId="0324BF02" w14:textId="77777777" w:rsidR="0020021B" w:rsidRDefault="0020021B" w:rsidP="003C2C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310C73A" w14:textId="77777777" w:rsidR="00FC480B" w:rsidRDefault="00FC480B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5F74E7A0" w14:textId="77777777" w:rsidR="00207CBE" w:rsidRPr="002C4C9A" w:rsidRDefault="00207CBE">
      <w:pPr>
        <w:ind w:left="210" w:hangingChars="100" w:hanging="210"/>
        <w:rPr>
          <w:rFonts w:ascii="ＭＳ 明朝" w:eastAsia="ＭＳ 明朝" w:hAnsi="ＭＳ 明朝"/>
          <w:color w:val="FF0000"/>
          <w:szCs w:val="21"/>
        </w:rPr>
      </w:pPr>
    </w:p>
    <w:p w14:paraId="18B82FBD" w14:textId="76382CB9" w:rsidR="00FC480B" w:rsidRDefault="00FC480B">
      <w:pPr>
        <w:widowControl/>
        <w:jc w:val="left"/>
        <w:rPr>
          <w:noProof/>
        </w:rPr>
      </w:pPr>
      <w:bookmarkStart w:id="0" w:name="_GoBack"/>
      <w:bookmarkEnd w:id="0"/>
    </w:p>
    <w:sectPr w:rsidR="00FC480B" w:rsidSect="00F1038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E0FD8" w16cid:durableId="2A09C97F"/>
  <w16cid:commentId w16cid:paraId="0C8931A5" w16cid:durableId="2A12CE63"/>
  <w16cid:commentId w16cid:paraId="173A5133" w16cid:durableId="2A12D997"/>
  <w16cid:commentId w16cid:paraId="167523F1" w16cid:durableId="2A09C9DE"/>
  <w16cid:commentId w16cid:paraId="449A0F3E" w16cid:durableId="2A12CE65"/>
  <w16cid:commentId w16cid:paraId="5E7726CD" w16cid:durableId="2A09CD1F"/>
  <w16cid:commentId w16cid:paraId="694D70D9" w16cid:durableId="2A12CE67"/>
  <w16cid:commentId w16cid:paraId="2CA43694" w16cid:durableId="2A09CA82"/>
  <w16cid:commentId w16cid:paraId="07514DD3" w16cid:durableId="2A12CE69"/>
  <w16cid:commentId w16cid:paraId="18305DB3" w16cid:durableId="2A12DA07"/>
  <w16cid:commentId w16cid:paraId="6AA2075D" w16cid:durableId="2A09CA99"/>
  <w16cid:commentId w16cid:paraId="24926E3B" w16cid:durableId="2A12CE6B"/>
  <w16cid:commentId w16cid:paraId="22149C80" w16cid:durableId="2A12DA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C056" w14:textId="77777777" w:rsidR="001E128F" w:rsidRDefault="001E128F" w:rsidP="002C018F">
      <w:r>
        <w:separator/>
      </w:r>
    </w:p>
  </w:endnote>
  <w:endnote w:type="continuationSeparator" w:id="0">
    <w:p w14:paraId="796EF590" w14:textId="77777777" w:rsidR="001E128F" w:rsidRDefault="001E128F" w:rsidP="002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0FB2" w14:textId="77777777" w:rsidR="001E128F" w:rsidRDefault="001E128F" w:rsidP="002C018F">
      <w:r>
        <w:separator/>
      </w:r>
    </w:p>
  </w:footnote>
  <w:footnote w:type="continuationSeparator" w:id="0">
    <w:p w14:paraId="66F09EB2" w14:textId="77777777" w:rsidR="001E128F" w:rsidRDefault="001E128F" w:rsidP="002C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7FE"/>
    <w:multiLevelType w:val="hybridMultilevel"/>
    <w:tmpl w:val="C832B81A"/>
    <w:lvl w:ilvl="0" w:tplc="02888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D"/>
    <w:rsid w:val="000149B9"/>
    <w:rsid w:val="0001671F"/>
    <w:rsid w:val="00032605"/>
    <w:rsid w:val="00033EE8"/>
    <w:rsid w:val="00034A2E"/>
    <w:rsid w:val="00034E04"/>
    <w:rsid w:val="00052CAA"/>
    <w:rsid w:val="000B2730"/>
    <w:rsid w:val="00106B04"/>
    <w:rsid w:val="0011062E"/>
    <w:rsid w:val="00131B93"/>
    <w:rsid w:val="00164358"/>
    <w:rsid w:val="001A0660"/>
    <w:rsid w:val="001A26DF"/>
    <w:rsid w:val="001B4B79"/>
    <w:rsid w:val="001D5113"/>
    <w:rsid w:val="001E128F"/>
    <w:rsid w:val="001E285D"/>
    <w:rsid w:val="001F2831"/>
    <w:rsid w:val="0020021B"/>
    <w:rsid w:val="00200885"/>
    <w:rsid w:val="00207CBE"/>
    <w:rsid w:val="00214646"/>
    <w:rsid w:val="00233C3D"/>
    <w:rsid w:val="002408B4"/>
    <w:rsid w:val="00275CC7"/>
    <w:rsid w:val="002C018F"/>
    <w:rsid w:val="002C4C9A"/>
    <w:rsid w:val="002F4251"/>
    <w:rsid w:val="00320231"/>
    <w:rsid w:val="00325BD6"/>
    <w:rsid w:val="00332C5A"/>
    <w:rsid w:val="00340290"/>
    <w:rsid w:val="003536B4"/>
    <w:rsid w:val="003707AF"/>
    <w:rsid w:val="00391D81"/>
    <w:rsid w:val="003C2CC4"/>
    <w:rsid w:val="003C3B8C"/>
    <w:rsid w:val="003C7E09"/>
    <w:rsid w:val="003D36AA"/>
    <w:rsid w:val="003D6D2C"/>
    <w:rsid w:val="003E3455"/>
    <w:rsid w:val="003E718D"/>
    <w:rsid w:val="004033B6"/>
    <w:rsid w:val="00411DCC"/>
    <w:rsid w:val="00427956"/>
    <w:rsid w:val="00441DA2"/>
    <w:rsid w:val="004466FB"/>
    <w:rsid w:val="004553B0"/>
    <w:rsid w:val="00471B26"/>
    <w:rsid w:val="00481441"/>
    <w:rsid w:val="004821D1"/>
    <w:rsid w:val="00482E2F"/>
    <w:rsid w:val="0049255E"/>
    <w:rsid w:val="00496979"/>
    <w:rsid w:val="005077AA"/>
    <w:rsid w:val="00514ACE"/>
    <w:rsid w:val="00536A8D"/>
    <w:rsid w:val="0059678C"/>
    <w:rsid w:val="005B69F4"/>
    <w:rsid w:val="00601C2E"/>
    <w:rsid w:val="00652DFF"/>
    <w:rsid w:val="006755F6"/>
    <w:rsid w:val="006A04E9"/>
    <w:rsid w:val="006B700E"/>
    <w:rsid w:val="006E58D8"/>
    <w:rsid w:val="00707F75"/>
    <w:rsid w:val="007124F6"/>
    <w:rsid w:val="00717C1C"/>
    <w:rsid w:val="00717DA8"/>
    <w:rsid w:val="0075204C"/>
    <w:rsid w:val="00754391"/>
    <w:rsid w:val="007558DB"/>
    <w:rsid w:val="0077030F"/>
    <w:rsid w:val="00794628"/>
    <w:rsid w:val="00796803"/>
    <w:rsid w:val="007B6086"/>
    <w:rsid w:val="007E157E"/>
    <w:rsid w:val="008400A3"/>
    <w:rsid w:val="00841269"/>
    <w:rsid w:val="0084646E"/>
    <w:rsid w:val="008531B0"/>
    <w:rsid w:val="00855566"/>
    <w:rsid w:val="00861C60"/>
    <w:rsid w:val="008D141D"/>
    <w:rsid w:val="00904943"/>
    <w:rsid w:val="009236E0"/>
    <w:rsid w:val="00936E6B"/>
    <w:rsid w:val="00941097"/>
    <w:rsid w:val="00961DC9"/>
    <w:rsid w:val="00975512"/>
    <w:rsid w:val="0097556E"/>
    <w:rsid w:val="0097789E"/>
    <w:rsid w:val="009922BD"/>
    <w:rsid w:val="009E251C"/>
    <w:rsid w:val="009E48ED"/>
    <w:rsid w:val="009E5CAB"/>
    <w:rsid w:val="00A1267F"/>
    <w:rsid w:val="00A15173"/>
    <w:rsid w:val="00A34AA0"/>
    <w:rsid w:val="00A365E3"/>
    <w:rsid w:val="00A36F79"/>
    <w:rsid w:val="00A71254"/>
    <w:rsid w:val="00A7446D"/>
    <w:rsid w:val="00AB472A"/>
    <w:rsid w:val="00AD473A"/>
    <w:rsid w:val="00B06FAD"/>
    <w:rsid w:val="00B53022"/>
    <w:rsid w:val="00B65D9A"/>
    <w:rsid w:val="00B90F5F"/>
    <w:rsid w:val="00BA29B9"/>
    <w:rsid w:val="00BB5667"/>
    <w:rsid w:val="00BC711D"/>
    <w:rsid w:val="00BC7F73"/>
    <w:rsid w:val="00C01B34"/>
    <w:rsid w:val="00C10532"/>
    <w:rsid w:val="00C27ED0"/>
    <w:rsid w:val="00C41C61"/>
    <w:rsid w:val="00C43108"/>
    <w:rsid w:val="00C4483A"/>
    <w:rsid w:val="00C53456"/>
    <w:rsid w:val="00C5417A"/>
    <w:rsid w:val="00C752E6"/>
    <w:rsid w:val="00CD2867"/>
    <w:rsid w:val="00CD4786"/>
    <w:rsid w:val="00CD67D1"/>
    <w:rsid w:val="00CF5917"/>
    <w:rsid w:val="00CF7BFB"/>
    <w:rsid w:val="00D16400"/>
    <w:rsid w:val="00D7328A"/>
    <w:rsid w:val="00DC046C"/>
    <w:rsid w:val="00DC416A"/>
    <w:rsid w:val="00DD2235"/>
    <w:rsid w:val="00DF35C2"/>
    <w:rsid w:val="00E15956"/>
    <w:rsid w:val="00E16D09"/>
    <w:rsid w:val="00E370FC"/>
    <w:rsid w:val="00E50A58"/>
    <w:rsid w:val="00E61B2B"/>
    <w:rsid w:val="00E94042"/>
    <w:rsid w:val="00EA387F"/>
    <w:rsid w:val="00EC12A8"/>
    <w:rsid w:val="00ED261D"/>
    <w:rsid w:val="00EF07EB"/>
    <w:rsid w:val="00F1038A"/>
    <w:rsid w:val="00F11043"/>
    <w:rsid w:val="00F21EBC"/>
    <w:rsid w:val="00F2780F"/>
    <w:rsid w:val="00F35537"/>
    <w:rsid w:val="00F35D2F"/>
    <w:rsid w:val="00F57D2A"/>
    <w:rsid w:val="00F8466B"/>
    <w:rsid w:val="00FA2B3D"/>
    <w:rsid w:val="00FB303E"/>
    <w:rsid w:val="00FC1ECF"/>
    <w:rsid w:val="00FC3EF7"/>
    <w:rsid w:val="00FC480B"/>
    <w:rsid w:val="00FC65E9"/>
    <w:rsid w:val="00FC7623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DD89"/>
  <w15:chartTrackingRefBased/>
  <w15:docId w15:val="{11F1942D-DF04-40EF-8E56-07A8B17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11DCC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411DCC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411DCC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411DCC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39"/>
    <w:rsid w:val="00C1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69F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018F"/>
  </w:style>
  <w:style w:type="paragraph" w:styleId="ad">
    <w:name w:val="footer"/>
    <w:basedOn w:val="a"/>
    <w:link w:val="ae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018F"/>
  </w:style>
  <w:style w:type="character" w:styleId="af">
    <w:name w:val="annotation reference"/>
    <w:basedOn w:val="a0"/>
    <w:uiPriority w:val="99"/>
    <w:semiHidden/>
    <w:unhideWhenUsed/>
    <w:rsid w:val="002C01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01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01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01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7F61-54CE-4266-8606-61E8C66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2024-06-20T06:53:00Z</dcterms:created>
  <dcterms:modified xsi:type="dcterms:W3CDTF">2024-06-20T07:05:00Z</dcterms:modified>
</cp:coreProperties>
</file>